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4DF9" w14:textId="77777777" w:rsidR="006550F4" w:rsidRPr="006550F4" w:rsidRDefault="006550F4" w:rsidP="006550F4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550F4">
        <w:rPr>
          <w:rFonts w:ascii="Times New Roman" w:hAnsi="Times New Roman" w:cs="Times New Roman"/>
        </w:rPr>
        <w:t xml:space="preserve">Aşağıda belirtilen kayıt için gerekli olan evraklardan eksik olanları </w:t>
      </w:r>
      <w:r w:rsidRPr="006550F4">
        <w:rPr>
          <w:rFonts w:ascii="Times New Roman" w:hAnsi="Times New Roman" w:cs="Times New Roman"/>
          <w:i/>
        </w:rPr>
        <w:t>(sadece * ile belirtilenler için)</w:t>
      </w:r>
      <w:r w:rsidRPr="006550F4">
        <w:rPr>
          <w:rFonts w:ascii="Times New Roman" w:hAnsi="Times New Roman" w:cs="Times New Roman"/>
        </w:rPr>
        <w:t xml:space="preserve"> belirttiğim tarihe kadar getireceğimi taahhüt ederim. Eksik evraklarımı anılan tarihe kadar getirmediğim takdirde kaydımın silinmesini arz ederim.</w:t>
      </w:r>
    </w:p>
    <w:p w14:paraId="7A391BF3" w14:textId="77777777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  <w:b/>
        </w:rPr>
      </w:pPr>
    </w:p>
    <w:p w14:paraId="7BF238F4" w14:textId="637AAE1A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</w:rPr>
      </w:pPr>
      <w:r w:rsidRPr="006550F4">
        <w:rPr>
          <w:rFonts w:ascii="Times New Roman" w:hAnsi="Times New Roman" w:cs="Times New Roman"/>
          <w:b/>
        </w:rPr>
        <w:t>Tarih</w:t>
      </w:r>
      <w:r w:rsidRPr="006550F4">
        <w:rPr>
          <w:rFonts w:ascii="Times New Roman" w:hAnsi="Times New Roman" w:cs="Times New Roman"/>
        </w:rPr>
        <w:t>/</w:t>
      </w:r>
      <w:proofErr w:type="spellStart"/>
      <w:r w:rsidRPr="006550F4">
        <w:rPr>
          <w:rFonts w:ascii="Times New Roman" w:hAnsi="Times New Roman" w:cs="Times New Roman"/>
        </w:rPr>
        <w:t>Date</w:t>
      </w:r>
      <w:proofErr w:type="spellEnd"/>
      <w:r w:rsidRPr="006550F4">
        <w:rPr>
          <w:rFonts w:ascii="Times New Roman" w:hAnsi="Times New Roman" w:cs="Times New Roman"/>
        </w:rPr>
        <w:tab/>
        <w:t xml:space="preserve">: </w:t>
      </w:r>
      <w:proofErr w:type="gramStart"/>
      <w:r w:rsidRPr="006550F4">
        <w:rPr>
          <w:rFonts w:ascii="Times New Roman" w:hAnsi="Times New Roman" w:cs="Times New Roman"/>
        </w:rPr>
        <w:t>…..</w:t>
      </w:r>
      <w:proofErr w:type="gramEnd"/>
      <w:r w:rsidRPr="006550F4">
        <w:rPr>
          <w:rFonts w:ascii="Times New Roman" w:hAnsi="Times New Roman" w:cs="Times New Roman"/>
        </w:rPr>
        <w:t>/……./20……..</w:t>
      </w:r>
    </w:p>
    <w:p w14:paraId="167FD643" w14:textId="7475FBE0" w:rsidR="006550F4" w:rsidRPr="006550F4" w:rsidRDefault="00C172FA" w:rsidP="00C172FA">
      <w:pPr>
        <w:pStyle w:val="AralkYok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Öğrencinin </w:t>
      </w:r>
      <w:r w:rsidR="006550F4" w:rsidRPr="006550F4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ı</w:t>
      </w:r>
      <w:r w:rsidR="006550F4" w:rsidRPr="006550F4">
        <w:rPr>
          <w:rFonts w:ascii="Times New Roman" w:hAnsi="Times New Roman" w:cs="Times New Roman"/>
          <w:b/>
        </w:rPr>
        <w:t>-Soyad</w:t>
      </w:r>
      <w:r>
        <w:rPr>
          <w:rFonts w:ascii="Times New Roman" w:hAnsi="Times New Roman" w:cs="Times New Roman"/>
          <w:b/>
        </w:rPr>
        <w:t>ı</w:t>
      </w:r>
      <w:r w:rsidR="006550F4" w:rsidRPr="006550F4">
        <w:rPr>
          <w:rFonts w:ascii="Times New Roman" w:hAnsi="Times New Roman" w:cs="Times New Roman"/>
        </w:rPr>
        <w:t>/Name-</w:t>
      </w:r>
      <w:proofErr w:type="spellStart"/>
      <w:r w:rsidR="006550F4" w:rsidRPr="006550F4">
        <w:rPr>
          <w:rFonts w:ascii="Times New Roman" w:hAnsi="Times New Roman" w:cs="Times New Roman"/>
        </w:rPr>
        <w:t>Surname</w:t>
      </w:r>
      <w:proofErr w:type="spellEnd"/>
      <w:r w:rsidR="006550F4" w:rsidRPr="006550F4">
        <w:rPr>
          <w:rFonts w:ascii="Times New Roman" w:hAnsi="Times New Roman" w:cs="Times New Roman"/>
        </w:rPr>
        <w:t>:</w:t>
      </w:r>
    </w:p>
    <w:p w14:paraId="414B984A" w14:textId="6D4CB7CF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</w:rPr>
      </w:pPr>
      <w:r w:rsidRPr="006550F4">
        <w:rPr>
          <w:rFonts w:ascii="Times New Roman" w:hAnsi="Times New Roman" w:cs="Times New Roman"/>
          <w:b/>
        </w:rPr>
        <w:t>İmza</w:t>
      </w:r>
      <w:r w:rsidRPr="006550F4">
        <w:rPr>
          <w:rFonts w:ascii="Times New Roman" w:hAnsi="Times New Roman" w:cs="Times New Roman"/>
        </w:rPr>
        <w:t>/</w:t>
      </w:r>
      <w:proofErr w:type="spellStart"/>
      <w:r w:rsidRPr="006550F4">
        <w:rPr>
          <w:rFonts w:ascii="Times New Roman" w:hAnsi="Times New Roman" w:cs="Times New Roman"/>
        </w:rPr>
        <w:t>Signature</w:t>
      </w:r>
      <w:proofErr w:type="spellEnd"/>
      <w:r w:rsidRPr="006550F4">
        <w:rPr>
          <w:rFonts w:ascii="Times New Roman" w:hAnsi="Times New Roman" w:cs="Times New Roman"/>
        </w:rPr>
        <w:tab/>
        <w:t>:</w:t>
      </w:r>
    </w:p>
    <w:p w14:paraId="0C1E2175" w14:textId="77777777" w:rsidR="006550F4" w:rsidRPr="006550F4" w:rsidRDefault="006550F4" w:rsidP="006550F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342" w:type="dxa"/>
        <w:tblLook w:val="04A0" w:firstRow="1" w:lastRow="0" w:firstColumn="1" w:lastColumn="0" w:noHBand="0" w:noVBand="1"/>
      </w:tblPr>
      <w:tblGrid>
        <w:gridCol w:w="2852"/>
        <w:gridCol w:w="7490"/>
      </w:tblGrid>
      <w:tr w:rsidR="006550F4" w:rsidRPr="006550F4" w14:paraId="732E2A59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7AF63F6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Uyruğu</w:t>
            </w:r>
          </w:p>
          <w:p w14:paraId="53EBFBBC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Nationality</w:t>
            </w:r>
            <w:proofErr w:type="spellEnd"/>
          </w:p>
        </w:tc>
        <w:tc>
          <w:tcPr>
            <w:tcW w:w="7490" w:type="dxa"/>
            <w:vAlign w:val="center"/>
          </w:tcPr>
          <w:p w14:paraId="1F252B8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700461F0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550F4" w:rsidRPr="006550F4" w14:paraId="58034EFC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D1B8367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Diğer Uyruk</w:t>
            </w:r>
          </w:p>
          <w:p w14:paraId="338CF5FD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Other</w:t>
            </w:r>
            <w:proofErr w:type="spellEnd"/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Nationality</w:t>
            </w:r>
            <w:proofErr w:type="spellEnd"/>
          </w:p>
        </w:tc>
        <w:tc>
          <w:tcPr>
            <w:tcW w:w="7490" w:type="dxa"/>
            <w:vAlign w:val="center"/>
          </w:tcPr>
          <w:p w14:paraId="41C5B025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7876D" wp14:editId="2483496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0</wp:posOffset>
                      </wp:positionV>
                      <wp:extent cx="194310" cy="118110"/>
                      <wp:effectExtent l="0" t="0" r="15240" b="152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3B51E3" id="Dikdörtgen 9" o:spid="_x0000_s1026" style="position:absolute;margin-left:45.35pt;margin-top:0;width:15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Pr="006550F4">
              <w:rPr>
                <w:rFonts w:ascii="Times New Roman" w:hAnsi="Times New Roman" w:cs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4927E" wp14:editId="5394D8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94310" cy="118110"/>
                      <wp:effectExtent l="0" t="0" r="15240" b="152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E07412" id="Dikdörtgen 1" o:spid="_x0000_s1026" style="position:absolute;margin-left:-3.35pt;margin-top:.75pt;width:15.3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       Yok                  Var; (varsa yazınız)</w:t>
            </w:r>
          </w:p>
        </w:tc>
      </w:tr>
      <w:tr w:rsidR="006550F4" w:rsidRPr="006550F4" w14:paraId="32963B7C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11FA07B2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Adı – Soyadı</w:t>
            </w:r>
          </w:p>
          <w:p w14:paraId="4005EB97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Name -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Surname</w:t>
            </w:r>
            <w:proofErr w:type="spellEnd"/>
          </w:p>
        </w:tc>
        <w:tc>
          <w:tcPr>
            <w:tcW w:w="7490" w:type="dxa"/>
            <w:vAlign w:val="center"/>
          </w:tcPr>
          <w:p w14:paraId="3E2BD4F9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77A4BFAF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874D485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Fakülte/Enstitü/YO/MYO</w:t>
            </w:r>
          </w:p>
          <w:p w14:paraId="4509CF4D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Faculty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>/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Institute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>/School</w:t>
            </w:r>
          </w:p>
        </w:tc>
        <w:tc>
          <w:tcPr>
            <w:tcW w:w="7490" w:type="dxa"/>
            <w:vAlign w:val="center"/>
          </w:tcPr>
          <w:p w14:paraId="2462A6C6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5E64D26B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065AA0E7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Bölümü / Programı</w:t>
            </w:r>
          </w:p>
          <w:p w14:paraId="5DDB6900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Department</w:t>
            </w:r>
            <w:proofErr w:type="spellEnd"/>
          </w:p>
        </w:tc>
        <w:tc>
          <w:tcPr>
            <w:tcW w:w="7490" w:type="dxa"/>
            <w:vAlign w:val="center"/>
          </w:tcPr>
          <w:p w14:paraId="45580FD9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2EC819F6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5CE943DD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Cep Telefon Numarası</w:t>
            </w:r>
          </w:p>
          <w:p w14:paraId="7BDD4BD3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Mobile Phone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Number</w:t>
            </w:r>
            <w:proofErr w:type="spellEnd"/>
          </w:p>
        </w:tc>
        <w:tc>
          <w:tcPr>
            <w:tcW w:w="7490" w:type="dxa"/>
            <w:vAlign w:val="center"/>
          </w:tcPr>
          <w:p w14:paraId="73B2D5F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1956BA98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D98BE1F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E-Posta Adresi</w:t>
            </w:r>
          </w:p>
          <w:p w14:paraId="77C2773C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Email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Address</w:t>
            </w:r>
            <w:proofErr w:type="spellEnd"/>
          </w:p>
        </w:tc>
        <w:tc>
          <w:tcPr>
            <w:tcW w:w="7490" w:type="dxa"/>
            <w:vAlign w:val="center"/>
          </w:tcPr>
          <w:p w14:paraId="7A65400A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606772DB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2F410F8B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Evrakları Son Teslim Tarihi*</w:t>
            </w:r>
          </w:p>
          <w:p w14:paraId="6DFE156B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Deadline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for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Documents</w:t>
            </w:r>
            <w:proofErr w:type="spellEnd"/>
          </w:p>
        </w:tc>
        <w:tc>
          <w:tcPr>
            <w:tcW w:w="7490" w:type="dxa"/>
            <w:vAlign w:val="center"/>
          </w:tcPr>
          <w:p w14:paraId="4788A67A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BAE21E8" w14:textId="77777777" w:rsidR="006550F4" w:rsidRPr="006550F4" w:rsidRDefault="006550F4" w:rsidP="006550F4">
      <w:pPr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9507"/>
      </w:tblGrid>
      <w:tr w:rsidR="006550F4" w:rsidRPr="006550F4" w14:paraId="5C58BBC6" w14:textId="77777777" w:rsidTr="00FD560C">
        <w:trPr>
          <w:trHeight w:val="234"/>
        </w:trPr>
        <w:tc>
          <w:tcPr>
            <w:tcW w:w="10056" w:type="dxa"/>
            <w:gridSpan w:val="2"/>
            <w:shd w:val="clear" w:color="auto" w:fill="DAEEF3" w:themeFill="accent5" w:themeFillTint="33"/>
            <w:vAlign w:val="center"/>
          </w:tcPr>
          <w:p w14:paraId="6257C621" w14:textId="77777777" w:rsidR="006550F4" w:rsidRPr="006550F4" w:rsidRDefault="006550F4" w:rsidP="001167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İçin Gerekli Evraklar -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</w:p>
        </w:tc>
      </w:tr>
      <w:tr w:rsidR="006550F4" w:rsidRPr="006550F4" w14:paraId="6492A203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572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3288853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5502B97C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 Denklik Belgesi*</w:t>
            </w:r>
          </w:p>
        </w:tc>
      </w:tr>
      <w:tr w:rsidR="006550F4" w:rsidRPr="0004471E" w14:paraId="42B8F1F7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1036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685E305E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007279D8" w14:textId="508D2F00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Lise Diploması - Türkiye Temsilciliği/Noter Tarafından Onaylanmış Tercümesi ve Aslı</w:t>
            </w:r>
          </w:p>
        </w:tc>
      </w:tr>
      <w:tr w:rsidR="006550F4" w:rsidRPr="0004471E" w14:paraId="28ED81C4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3936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4C2767CC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1EC5E4F6" w14:textId="5A963C1E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 Durum Belgesi - Türkiye Temsilciliği/Noter Tarafından Onaylanmış Tercümesi ve Aslı</w:t>
            </w:r>
          </w:p>
        </w:tc>
      </w:tr>
      <w:tr w:rsidR="006550F4" w:rsidRPr="006550F4" w14:paraId="50B1E216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538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3A981239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76FFDC43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İmzalı kabul mektubu</w:t>
            </w:r>
          </w:p>
        </w:tc>
      </w:tr>
      <w:tr w:rsidR="006550F4" w:rsidRPr="0004471E" w14:paraId="02FFF0BF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922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33B479F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437929A" w14:textId="6ADC331C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Pasaport</w:t>
            </w:r>
            <w:r w:rsidR="00152BCE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/GKK/Mavi kart/T.C. Kimlik</w:t>
            </w: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Fotokopisi</w:t>
            </w:r>
          </w:p>
        </w:tc>
      </w:tr>
      <w:tr w:rsidR="006550F4" w:rsidRPr="006550F4" w14:paraId="4F67BE78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030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2FC377D9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78D99CF8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Öğrenim Ücreti Dekontu</w:t>
            </w:r>
          </w:p>
        </w:tc>
      </w:tr>
      <w:tr w:rsidR="006550F4" w:rsidRPr="006550F4" w14:paraId="08BE9480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767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A02DC7B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3AD14130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Adet Fotoğraf</w:t>
            </w:r>
          </w:p>
        </w:tc>
      </w:tr>
      <w:tr w:rsidR="006550F4" w:rsidRPr="0004471E" w14:paraId="15304776" w14:textId="77777777" w:rsidTr="00FD560C">
        <w:trPr>
          <w:trHeight w:val="4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551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12539F9C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D1EE47D" w14:textId="65C3C726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Doğumla yabancı uyruklu olup daha sonra başvuru ile T.C. vatandaşlığına geçen çift uyruklulardan tam vukuatlı nüfus kayıt örneği</w:t>
            </w:r>
            <w:r w:rsidR="0087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(kendi, anne ve babaya ait)</w:t>
            </w:r>
          </w:p>
        </w:tc>
      </w:tr>
      <w:tr w:rsidR="006550F4" w:rsidRPr="0004471E" w14:paraId="02A7FE8E" w14:textId="77777777" w:rsidTr="00FD560C">
        <w:trPr>
          <w:trHeight w:val="4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613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7832283F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373EE370" w14:textId="5626F7B1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T.C. uyruklu olup başvuru koşullarındaki 4.madde gereği başvuran adaylar; lise eğitimlerinin tamamını yurt dışında okuduklarını gösterir onaylı belge</w:t>
            </w:r>
            <w:r w:rsidR="00FD560C" w:rsidRPr="00B522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(emniyet kayıtlarından yurda giriş/çıkış belgesi)</w:t>
            </w:r>
          </w:p>
        </w:tc>
      </w:tr>
      <w:tr w:rsidR="006550F4" w:rsidRPr="0004471E" w14:paraId="725B813D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83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01DD5047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25D5A3C" w14:textId="1806DE98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İkamet İzin Belgesi</w:t>
            </w:r>
            <w:r w:rsidR="00D207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22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(Kayıtlardan İtibaren 40 gün İçinde Teslim Edilmesi Gerekir)</w:t>
            </w:r>
          </w:p>
        </w:tc>
      </w:tr>
      <w:tr w:rsidR="006550F4" w:rsidRPr="0004471E" w14:paraId="4FE9ABF2" w14:textId="77777777" w:rsidTr="00FD560C">
        <w:trPr>
          <w:trHeight w:val="531"/>
        </w:trPr>
        <w:tc>
          <w:tcPr>
            <w:tcW w:w="549" w:type="dxa"/>
            <w:vAlign w:val="center"/>
          </w:tcPr>
          <w:p w14:paraId="3B79E45E" w14:textId="77777777" w:rsidR="006550F4" w:rsidRPr="006550F4" w:rsidRDefault="006550F4" w:rsidP="001167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vAlign w:val="center"/>
          </w:tcPr>
          <w:p w14:paraId="4E3AB081" w14:textId="53FE07BB" w:rsidR="001C4642" w:rsidRPr="00B5221D" w:rsidRDefault="0009324A" w:rsidP="0072754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552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42" w:rsidRPr="00B5221D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75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 Yeterlilik Belgesi</w:t>
            </w:r>
            <w:r w:rsidR="00FD560C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44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Devlet</w:t>
            </w:r>
            <w:r w:rsidR="00FD560C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Üniversitesi, Yunus Emre Enstitüsü)</w:t>
            </w:r>
          </w:p>
          <w:p w14:paraId="3C923435" w14:textId="77777777" w:rsidR="001C4642" w:rsidRPr="00B5221D" w:rsidRDefault="0009324A" w:rsidP="00727542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357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42" w:rsidRPr="00B5221D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Batman Üniversitesi </w:t>
            </w:r>
            <w:proofErr w:type="spellStart"/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Dilmer</w:t>
            </w:r>
            <w:proofErr w:type="spellEnd"/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Türkçe Hazırlık kurs kayıt</w:t>
            </w:r>
          </w:p>
        </w:tc>
      </w:tr>
    </w:tbl>
    <w:p w14:paraId="527642D2" w14:textId="77777777" w:rsidR="006550F4" w:rsidRPr="00AA7692" w:rsidRDefault="006550F4" w:rsidP="006550F4">
      <w:pPr>
        <w:ind w:left="708" w:firstLine="708"/>
        <w:rPr>
          <w:rFonts w:ascii="Times New Roman" w:hAnsi="Times New Roman" w:cs="Times New Roman"/>
          <w:lang w:val="tr-TR"/>
        </w:rPr>
      </w:pPr>
    </w:p>
    <w:p w14:paraId="5CCB3E8D" w14:textId="77777777" w:rsidR="00727542" w:rsidRPr="00AA7692" w:rsidRDefault="00727542" w:rsidP="004F5EE2">
      <w:pPr>
        <w:rPr>
          <w:rFonts w:ascii="Times New Roman" w:hAnsi="Times New Roman" w:cs="Times New Roman"/>
          <w:lang w:val="tr-TR"/>
        </w:rPr>
      </w:pPr>
    </w:p>
    <w:p w14:paraId="7C2B93CA" w14:textId="33D30882" w:rsidR="006550F4" w:rsidRPr="00AA7692" w:rsidRDefault="006550F4" w:rsidP="006550F4">
      <w:pPr>
        <w:ind w:left="708" w:firstLine="708"/>
        <w:rPr>
          <w:rFonts w:ascii="Times New Roman" w:hAnsi="Times New Roman" w:cs="Times New Roman"/>
          <w:b/>
          <w:bCs/>
          <w:lang w:val="tr-TR"/>
        </w:rPr>
      </w:pPr>
      <w:r w:rsidRPr="00AA7692">
        <w:rPr>
          <w:rFonts w:ascii="Times New Roman" w:hAnsi="Times New Roman" w:cs="Times New Roman"/>
          <w:b/>
          <w:bCs/>
          <w:lang w:val="tr-TR"/>
        </w:rPr>
        <w:t>Yetkili (ISO)</w:t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</w:p>
    <w:p w14:paraId="4A093E21" w14:textId="77777777" w:rsidR="00477786" w:rsidRDefault="00477786" w:rsidP="006550F4">
      <w:pPr>
        <w:rPr>
          <w:rFonts w:ascii="Times New Roman" w:hAnsi="Times New Roman" w:cs="Times New Roman"/>
        </w:rPr>
      </w:pPr>
    </w:p>
    <w:p w14:paraId="1C724D64" w14:textId="694653C9" w:rsidR="002F03FA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Ad</w:t>
      </w:r>
      <w:proofErr w:type="spellEnd"/>
      <w:r w:rsidRPr="006550F4">
        <w:rPr>
          <w:rFonts w:ascii="Times New Roman" w:hAnsi="Times New Roman" w:cs="Times New Roman"/>
        </w:rPr>
        <w:t xml:space="preserve"> </w:t>
      </w:r>
      <w:proofErr w:type="spellStart"/>
      <w:r w:rsidRPr="006550F4">
        <w:rPr>
          <w:rFonts w:ascii="Times New Roman" w:hAnsi="Times New Roman" w:cs="Times New Roman"/>
        </w:rPr>
        <w:t>Soyad</w:t>
      </w:r>
      <w:proofErr w:type="spellEnd"/>
      <w:r w:rsidRPr="006550F4">
        <w:rPr>
          <w:rFonts w:ascii="Times New Roman" w:hAnsi="Times New Roman" w:cs="Times New Roman"/>
        </w:rPr>
        <w:tab/>
        <w:t>:</w:t>
      </w:r>
    </w:p>
    <w:p w14:paraId="01A7EAE9" w14:textId="601D99E0" w:rsidR="002F03FA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Tarih</w:t>
      </w:r>
      <w:proofErr w:type="spellEnd"/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  <w:t>:</w:t>
      </w:r>
      <w:r w:rsidR="00477786">
        <w:rPr>
          <w:rFonts w:ascii="Times New Roman" w:hAnsi="Times New Roman" w:cs="Times New Roman"/>
        </w:rPr>
        <w:t xml:space="preserve"> </w:t>
      </w:r>
      <w:r w:rsidRPr="006550F4">
        <w:rPr>
          <w:rFonts w:ascii="Times New Roman" w:hAnsi="Times New Roman" w:cs="Times New Roman"/>
        </w:rPr>
        <w:t>…</w:t>
      </w:r>
      <w:proofErr w:type="gramStart"/>
      <w:r w:rsidRPr="006550F4">
        <w:rPr>
          <w:rFonts w:ascii="Times New Roman" w:hAnsi="Times New Roman" w:cs="Times New Roman"/>
        </w:rPr>
        <w:t>./</w:t>
      </w:r>
      <w:proofErr w:type="gramEnd"/>
      <w:r w:rsidRPr="006550F4">
        <w:rPr>
          <w:rFonts w:ascii="Times New Roman" w:hAnsi="Times New Roman" w:cs="Times New Roman"/>
        </w:rPr>
        <w:t xml:space="preserve"> ….. /20….</w:t>
      </w:r>
      <w:r w:rsidRPr="006550F4">
        <w:rPr>
          <w:rFonts w:ascii="Times New Roman" w:hAnsi="Times New Roman" w:cs="Times New Roman"/>
        </w:rPr>
        <w:tab/>
      </w:r>
    </w:p>
    <w:p w14:paraId="1891939B" w14:textId="50FFD554" w:rsidR="006550F4" w:rsidRPr="006550F4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İmza</w:t>
      </w:r>
      <w:proofErr w:type="spellEnd"/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  <w:t>:</w:t>
      </w:r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</w:r>
    </w:p>
    <w:sectPr w:rsidR="006550F4" w:rsidRPr="006550F4" w:rsidSect="006550F4">
      <w:headerReference w:type="default" r:id="rId6"/>
      <w:footerReference w:type="default" r:id="rId7"/>
      <w:type w:val="continuous"/>
      <w:pgSz w:w="11910" w:h="16840"/>
      <w:pgMar w:top="520" w:right="900" w:bottom="0" w:left="900" w:header="284" w:footer="708" w:gutter="0"/>
      <w:cols w:space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352F" w14:textId="77777777" w:rsidR="0009324A" w:rsidRDefault="0009324A" w:rsidP="00ED0119">
      <w:r>
        <w:separator/>
      </w:r>
    </w:p>
  </w:endnote>
  <w:endnote w:type="continuationSeparator" w:id="0">
    <w:p w14:paraId="3424A358" w14:textId="77777777" w:rsidR="0009324A" w:rsidRDefault="0009324A" w:rsidP="00E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612321" w14:paraId="781E1364" w14:textId="77777777" w:rsidTr="00612321">
      <w:trPr>
        <w:trHeight w:val="747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35621B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HAZIRLAYAN</w:t>
          </w:r>
        </w:p>
        <w:p w14:paraId="2F0163DA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636064F4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040DDEC7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282E9E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KONTROL EDEN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913153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ONAYLAYAN</w:t>
          </w:r>
        </w:p>
      </w:tc>
    </w:tr>
  </w:tbl>
  <w:p w14:paraId="7D58B432" w14:textId="77777777" w:rsidR="00ED0119" w:rsidRDefault="00ED01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9C4B" w14:textId="77777777" w:rsidR="0009324A" w:rsidRDefault="0009324A" w:rsidP="00ED0119">
      <w:r>
        <w:separator/>
      </w:r>
    </w:p>
  </w:footnote>
  <w:footnote w:type="continuationSeparator" w:id="0">
    <w:p w14:paraId="6A3B15F5" w14:textId="77777777" w:rsidR="0009324A" w:rsidRDefault="0009324A" w:rsidP="00E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A2CE" w14:textId="77777777"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5180"/>
      <w:gridCol w:w="1820"/>
      <w:gridCol w:w="1203"/>
    </w:tblGrid>
    <w:tr w:rsidR="00AA7692" w:rsidRPr="00995C28" w14:paraId="75D27C02" w14:textId="77777777" w:rsidTr="00ED0119">
      <w:trPr>
        <w:trHeight w:val="280"/>
      </w:trPr>
      <w:tc>
        <w:tcPr>
          <w:tcW w:w="1447" w:type="dxa"/>
          <w:vMerge w:val="restart"/>
          <w:vAlign w:val="center"/>
        </w:tcPr>
        <w:p w14:paraId="645D931F" w14:textId="77777777" w:rsidR="00ED0119" w:rsidRPr="00995C28" w:rsidRDefault="00324032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6AE21E2" wp14:editId="5156A534">
                <wp:extent cx="923925" cy="771525"/>
                <wp:effectExtent l="0" t="0" r="9525" b="9525"/>
                <wp:docPr id="22" name="Resim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7AF92244" w14:textId="2FFE93EA" w:rsidR="00ED0119" w:rsidRPr="00AA7692" w:rsidRDefault="006550F4" w:rsidP="00AA7692">
          <w:pPr>
            <w:spacing w:line="238" w:lineRule="auto"/>
            <w:ind w:right="22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ULUSLARARASI</w:t>
          </w:r>
          <w:r w:rsidR="00AA7692">
            <w:rPr>
              <w:rFonts w:ascii="Times New Roman" w:hAnsi="Times New Roman"/>
              <w:b/>
              <w:sz w:val="28"/>
              <w:szCs w:val="28"/>
            </w:rPr>
            <w:t xml:space="preserve">/YURTDIŞINDAN </w:t>
          </w: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="00AA7692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6550F4">
            <w:rPr>
              <w:rFonts w:ascii="Times New Roman" w:hAnsi="Times New Roman"/>
              <w:b/>
              <w:sz w:val="28"/>
              <w:szCs w:val="28"/>
            </w:rPr>
            <w:t>KAYIT KONTROL FORMU</w:t>
          </w:r>
        </w:p>
      </w:tc>
      <w:tc>
        <w:tcPr>
          <w:tcW w:w="1990" w:type="dxa"/>
          <w:vAlign w:val="center"/>
        </w:tcPr>
        <w:p w14:paraId="42A49505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3EF5C6A5" w14:textId="400284FF" w:rsidR="00ED0119" w:rsidRPr="007F5DE4" w:rsidRDefault="006550F4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</w:t>
          </w:r>
          <w:r w:rsidR="00F72905">
            <w:rPr>
              <w:rFonts w:ascii="Times New Roman" w:hAnsi="Times New Roman"/>
              <w:sz w:val="18"/>
            </w:rPr>
            <w:t>296</w:t>
          </w:r>
        </w:p>
      </w:tc>
    </w:tr>
    <w:tr w:rsidR="00AA7692" w:rsidRPr="00995C28" w14:paraId="43072BA5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26EC514A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2F74166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7294C4C3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504D5D75" w14:textId="555203AC" w:rsidR="00ED0119" w:rsidRPr="007F5DE4" w:rsidRDefault="00F72905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05/05/2020</w:t>
          </w:r>
        </w:p>
      </w:tc>
    </w:tr>
    <w:tr w:rsidR="00AA7692" w:rsidRPr="00995C28" w14:paraId="1E3CC11A" w14:textId="77777777" w:rsidTr="00ED0119">
      <w:trPr>
        <w:trHeight w:val="253"/>
      </w:trPr>
      <w:tc>
        <w:tcPr>
          <w:tcW w:w="1447" w:type="dxa"/>
          <w:vMerge/>
          <w:vAlign w:val="center"/>
        </w:tcPr>
        <w:p w14:paraId="05222021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9373489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25E71522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D227705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A7692" w:rsidRPr="00995C28" w14:paraId="69C60C57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1BC8C476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0259752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3D2ADDF6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3091F08D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AA7692" w:rsidRPr="00995C28" w14:paraId="20D0D512" w14:textId="77777777" w:rsidTr="00ED0119">
      <w:trPr>
        <w:trHeight w:val="283"/>
      </w:trPr>
      <w:tc>
        <w:tcPr>
          <w:tcW w:w="1447" w:type="dxa"/>
          <w:vMerge/>
          <w:vAlign w:val="center"/>
        </w:tcPr>
        <w:p w14:paraId="6DD44B81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4619545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2EA81FDB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2DAD959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14:paraId="068ACDB1" w14:textId="77777777" w:rsidR="00ED0119" w:rsidRDefault="00ED0119">
    <w:pPr>
      <w:pStyle w:val="stbilgi"/>
    </w:pPr>
  </w:p>
  <w:p w14:paraId="1601A19F" w14:textId="77777777" w:rsidR="00ED0119" w:rsidRDefault="00ED0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sTAyNjY3NzW2MDBU0lEKTi0uzszPAykwqgUAkkpv9ywAAAA="/>
  </w:docVars>
  <w:rsids>
    <w:rsidRoot w:val="00CC4BC9"/>
    <w:rsid w:val="00030FAB"/>
    <w:rsid w:val="0004471E"/>
    <w:rsid w:val="00065319"/>
    <w:rsid w:val="0009324A"/>
    <w:rsid w:val="00130FF4"/>
    <w:rsid w:val="00152BCE"/>
    <w:rsid w:val="001A0B2A"/>
    <w:rsid w:val="001C4642"/>
    <w:rsid w:val="002F03FA"/>
    <w:rsid w:val="003047C0"/>
    <w:rsid w:val="00324032"/>
    <w:rsid w:val="00462ACD"/>
    <w:rsid w:val="00477786"/>
    <w:rsid w:val="004D2CC0"/>
    <w:rsid w:val="004F5EE2"/>
    <w:rsid w:val="005D6A35"/>
    <w:rsid w:val="00612321"/>
    <w:rsid w:val="00625F9F"/>
    <w:rsid w:val="006550F4"/>
    <w:rsid w:val="006817E6"/>
    <w:rsid w:val="00702B96"/>
    <w:rsid w:val="00727542"/>
    <w:rsid w:val="00760FEB"/>
    <w:rsid w:val="00833D39"/>
    <w:rsid w:val="00871DEC"/>
    <w:rsid w:val="008F19EF"/>
    <w:rsid w:val="00A17B68"/>
    <w:rsid w:val="00A540B5"/>
    <w:rsid w:val="00AA7692"/>
    <w:rsid w:val="00AB6869"/>
    <w:rsid w:val="00B244EA"/>
    <w:rsid w:val="00B35F8D"/>
    <w:rsid w:val="00B5221D"/>
    <w:rsid w:val="00C172FA"/>
    <w:rsid w:val="00C31374"/>
    <w:rsid w:val="00C42D2A"/>
    <w:rsid w:val="00CC4BC9"/>
    <w:rsid w:val="00D14F99"/>
    <w:rsid w:val="00D207D0"/>
    <w:rsid w:val="00ED0119"/>
    <w:rsid w:val="00F72905"/>
    <w:rsid w:val="00FA7D82"/>
    <w:rsid w:val="00FD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AE0E"/>
  <w15:docId w15:val="{3D03DA46-36C1-4712-A779-DA90EAF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50F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6550F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550F4"/>
    <w:rPr>
      <w:lang w:val="tr-TR"/>
    </w:rPr>
  </w:style>
  <w:style w:type="table" w:customStyle="1" w:styleId="TabloKlavuzuAk1">
    <w:name w:val="Tablo Kılavuzu Açık1"/>
    <w:basedOn w:val="NormalTablo"/>
    <w:uiPriority w:val="40"/>
    <w:rsid w:val="006550F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hp</cp:lastModifiedBy>
  <cp:revision>2</cp:revision>
  <dcterms:created xsi:type="dcterms:W3CDTF">2022-01-10T11:14:00Z</dcterms:created>
  <dcterms:modified xsi:type="dcterms:W3CDTF">2022-01-10T11:14:00Z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