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D66" w:rsidRPr="00832134" w:rsidRDefault="00832134" w:rsidP="00832134">
      <w:bookmarkStart w:id="0" w:name="_GoBack"/>
      <w:r>
        <w:rPr>
          <w:noProof/>
          <w:lang w:eastAsia="tr-TR"/>
        </w:rPr>
        <w:drawing>
          <wp:inline distT="0" distB="0" distL="0" distR="0">
            <wp:extent cx="4924425" cy="3086100"/>
            <wp:effectExtent l="0" t="285750" r="0" b="171450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270D66" w:rsidRPr="00832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34"/>
    <w:rsid w:val="00270D66"/>
    <w:rsid w:val="00640D30"/>
    <w:rsid w:val="00832134"/>
    <w:rsid w:val="00B958AB"/>
    <w:rsid w:val="00CE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EDFE4-4E5B-430B-82FB-13B5DD37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134"/>
  </w:style>
  <w:style w:type="paragraph" w:styleId="Balk1">
    <w:name w:val="heading 1"/>
    <w:basedOn w:val="Normal"/>
    <w:next w:val="Normal"/>
    <w:link w:val="Balk1Char"/>
    <w:uiPriority w:val="9"/>
    <w:qFormat/>
    <w:rsid w:val="008321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321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321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321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321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321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3213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3213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3213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3213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32134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32134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321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3213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32134"/>
    <w:rPr>
      <w:rFonts w:asciiTheme="majorHAnsi" w:eastAsiaTheme="majorEastAsia" w:hAnsiTheme="majorHAnsi" w:cstheme="majorBidi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32134"/>
    <w:rPr>
      <w:rFonts w:asciiTheme="majorHAnsi" w:eastAsiaTheme="majorEastAsia" w:hAnsiTheme="majorHAnsi" w:cstheme="majorBidi"/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32134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3213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83213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8321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3213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3213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832134"/>
    <w:rPr>
      <w:color w:val="5A5A5A" w:themeColor="text1" w:themeTint="A5"/>
      <w:spacing w:val="15"/>
    </w:rPr>
  </w:style>
  <w:style w:type="character" w:styleId="Gl">
    <w:name w:val="Strong"/>
    <w:basedOn w:val="VarsaylanParagrafYazTipi"/>
    <w:uiPriority w:val="22"/>
    <w:qFormat/>
    <w:rsid w:val="00832134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832134"/>
    <w:rPr>
      <w:i/>
      <w:iCs/>
      <w:color w:val="auto"/>
    </w:rPr>
  </w:style>
  <w:style w:type="paragraph" w:styleId="AralkYok">
    <w:name w:val="No Spacing"/>
    <w:uiPriority w:val="1"/>
    <w:qFormat/>
    <w:rsid w:val="00832134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83213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32134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3213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32134"/>
    <w:rPr>
      <w:i/>
      <w:iCs/>
      <w:color w:val="404040" w:themeColor="text1" w:themeTint="BF"/>
    </w:rPr>
  </w:style>
  <w:style w:type="character" w:styleId="HafifVurgulama">
    <w:name w:val="Subtle Emphasis"/>
    <w:basedOn w:val="VarsaylanParagrafYazTipi"/>
    <w:uiPriority w:val="19"/>
    <w:qFormat/>
    <w:rsid w:val="00832134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832134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832134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832134"/>
    <w:rPr>
      <w:b/>
      <w:bCs/>
      <w:smallCaps/>
      <w:color w:val="404040" w:themeColor="text1" w:themeTint="BF"/>
      <w:spacing w:val="5"/>
    </w:rPr>
  </w:style>
  <w:style w:type="character" w:styleId="KitapBal">
    <w:name w:val="Book Title"/>
    <w:basedOn w:val="VarsaylanParagrafYazTipi"/>
    <w:uiPriority w:val="33"/>
    <w:qFormat/>
    <w:rsid w:val="00832134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83213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CC9DA1C-B846-47A8-A5CA-B283ABE0CC96}" type="doc">
      <dgm:prSet loTypeId="urn:microsoft.com/office/officeart/2005/8/layout/vList2" loCatId="list" qsTypeId="urn:microsoft.com/office/officeart/2005/8/quickstyle/3d5" qsCatId="3D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E7415EF1-26DD-4B98-92D5-1F718A042013}">
      <dgm:prSet phldrT="[Metin]"/>
      <dgm:spPr/>
      <dgm:t>
        <a:bodyPr/>
        <a:lstStyle/>
        <a:p>
          <a:r>
            <a:rPr lang="tr-TR" b="1" i="0"/>
            <a:t>Dr. Öğr. Üyesi Şahide AKBULUT (Başkan)</a:t>
          </a:r>
          <a:endParaRPr lang="tr-TR"/>
        </a:p>
      </dgm:t>
    </dgm:pt>
    <dgm:pt modelId="{46343773-78B8-4DC2-99FA-2B5E9E2FB1AE}" type="parTrans" cxnId="{19E6F33D-23A3-410A-9DC5-1C5D31DD4B6B}">
      <dgm:prSet/>
      <dgm:spPr/>
      <dgm:t>
        <a:bodyPr/>
        <a:lstStyle/>
        <a:p>
          <a:endParaRPr lang="tr-TR"/>
        </a:p>
      </dgm:t>
    </dgm:pt>
    <dgm:pt modelId="{63EAD588-ACFF-450D-B3BC-93BC8B3C886B}" type="sibTrans" cxnId="{19E6F33D-23A3-410A-9DC5-1C5D31DD4B6B}">
      <dgm:prSet/>
      <dgm:spPr/>
      <dgm:t>
        <a:bodyPr/>
        <a:lstStyle/>
        <a:p>
          <a:endParaRPr lang="tr-TR"/>
        </a:p>
      </dgm:t>
    </dgm:pt>
    <dgm:pt modelId="{39B31290-FD64-467C-B2C2-730630DE427C}">
      <dgm:prSet/>
      <dgm:spPr/>
      <dgm:t>
        <a:bodyPr/>
        <a:lstStyle/>
        <a:p>
          <a:r>
            <a:rPr lang="tr-TR" b="1" i="0"/>
            <a:t>Birim Kalite Komisyon Üyeleri:</a:t>
          </a:r>
          <a:endParaRPr lang="tr-TR"/>
        </a:p>
      </dgm:t>
    </dgm:pt>
    <dgm:pt modelId="{2094A0F0-3A83-4214-A7BA-79615E91602A}" type="parTrans" cxnId="{E509CED7-8B2F-4B76-9A02-49A768D41105}">
      <dgm:prSet/>
      <dgm:spPr/>
      <dgm:t>
        <a:bodyPr/>
        <a:lstStyle/>
        <a:p>
          <a:endParaRPr lang="tr-TR"/>
        </a:p>
      </dgm:t>
    </dgm:pt>
    <dgm:pt modelId="{7A6A2248-BB57-4537-B529-25EF3FBB6EDD}" type="sibTrans" cxnId="{E509CED7-8B2F-4B76-9A02-49A768D41105}">
      <dgm:prSet/>
      <dgm:spPr/>
      <dgm:t>
        <a:bodyPr/>
        <a:lstStyle/>
        <a:p>
          <a:endParaRPr lang="tr-TR"/>
        </a:p>
      </dgm:t>
    </dgm:pt>
    <dgm:pt modelId="{DBE935BE-C008-43C4-B34E-77A19BC831CD}">
      <dgm:prSet/>
      <dgm:spPr/>
      <dgm:t>
        <a:bodyPr/>
        <a:lstStyle/>
        <a:p>
          <a:r>
            <a:rPr lang="tr-TR" b="1" i="0"/>
            <a:t>Dr.Öğr.Üyesi Murat BİLGİÇ(Üye)</a:t>
          </a:r>
          <a:endParaRPr lang="tr-TR"/>
        </a:p>
      </dgm:t>
    </dgm:pt>
    <dgm:pt modelId="{8DEBE7BD-8E3B-44A1-8586-1F538C854A7E}" type="parTrans" cxnId="{E083FA40-3473-49D1-A992-2C1A923853D6}">
      <dgm:prSet/>
      <dgm:spPr/>
      <dgm:t>
        <a:bodyPr/>
        <a:lstStyle/>
        <a:p>
          <a:endParaRPr lang="tr-TR"/>
        </a:p>
      </dgm:t>
    </dgm:pt>
    <dgm:pt modelId="{ACA8D1D0-3F6E-4AA1-AC10-A706B9722C30}" type="sibTrans" cxnId="{E083FA40-3473-49D1-A992-2C1A923853D6}">
      <dgm:prSet/>
      <dgm:spPr/>
      <dgm:t>
        <a:bodyPr/>
        <a:lstStyle/>
        <a:p>
          <a:endParaRPr lang="tr-TR"/>
        </a:p>
      </dgm:t>
    </dgm:pt>
    <dgm:pt modelId="{6195B8FB-364A-4C31-91A1-CAFD68441B8E}" type="pres">
      <dgm:prSet presAssocID="{2CC9DA1C-B846-47A8-A5CA-B283ABE0CC96}" presName="linear" presStyleCnt="0">
        <dgm:presLayoutVars>
          <dgm:animLvl val="lvl"/>
          <dgm:resizeHandles val="exact"/>
        </dgm:presLayoutVars>
      </dgm:prSet>
      <dgm:spPr/>
    </dgm:pt>
    <dgm:pt modelId="{2AE1B63F-0EDA-4CD5-840C-314A1CDFFB3C}" type="pres">
      <dgm:prSet presAssocID="{39B31290-FD64-467C-B2C2-730630DE427C}" presName="parentText" presStyleLbl="node1" presStyleIdx="0" presStyleCnt="3">
        <dgm:presLayoutVars>
          <dgm:chMax val="0"/>
          <dgm:bulletEnabled val="1"/>
        </dgm:presLayoutVars>
      </dgm:prSet>
      <dgm:spPr/>
    </dgm:pt>
    <dgm:pt modelId="{DED6863C-4C12-44DA-BCCE-0DBCD17729A6}" type="pres">
      <dgm:prSet presAssocID="{7A6A2248-BB57-4537-B529-25EF3FBB6EDD}" presName="spacer" presStyleCnt="0"/>
      <dgm:spPr/>
    </dgm:pt>
    <dgm:pt modelId="{324F27AA-B579-4061-8DE5-F58D95FDCAB9}" type="pres">
      <dgm:prSet presAssocID="{E7415EF1-26DD-4B98-92D5-1F718A042013}" presName="parentText" presStyleLbl="node1" presStyleIdx="1" presStyleCnt="3">
        <dgm:presLayoutVars>
          <dgm:chMax val="0"/>
          <dgm:bulletEnabled val="1"/>
        </dgm:presLayoutVars>
      </dgm:prSet>
      <dgm:spPr/>
    </dgm:pt>
    <dgm:pt modelId="{39C23FEE-A0CB-47F1-87B5-0B9E3FAD3DDD}" type="pres">
      <dgm:prSet presAssocID="{63EAD588-ACFF-450D-B3BC-93BC8B3C886B}" presName="spacer" presStyleCnt="0"/>
      <dgm:spPr/>
    </dgm:pt>
    <dgm:pt modelId="{EA654455-1C15-4725-8EE1-C14FFE0B6949}" type="pres">
      <dgm:prSet presAssocID="{DBE935BE-C008-43C4-B34E-77A19BC831CD}" presName="parentText" presStyleLbl="node1" presStyleIdx="2" presStyleCnt="3">
        <dgm:presLayoutVars>
          <dgm:chMax val="0"/>
          <dgm:bulletEnabled val="1"/>
        </dgm:presLayoutVars>
      </dgm:prSet>
      <dgm:spPr/>
    </dgm:pt>
  </dgm:ptLst>
  <dgm:cxnLst>
    <dgm:cxn modelId="{B93C69C0-704D-401A-8929-57027B2B885A}" type="presOf" srcId="{2CC9DA1C-B846-47A8-A5CA-B283ABE0CC96}" destId="{6195B8FB-364A-4C31-91A1-CAFD68441B8E}" srcOrd="0" destOrd="0" presId="urn:microsoft.com/office/officeart/2005/8/layout/vList2"/>
    <dgm:cxn modelId="{D9408FF0-F1AA-46D4-95EA-03C2665BB803}" type="presOf" srcId="{DBE935BE-C008-43C4-B34E-77A19BC831CD}" destId="{EA654455-1C15-4725-8EE1-C14FFE0B6949}" srcOrd="0" destOrd="0" presId="urn:microsoft.com/office/officeart/2005/8/layout/vList2"/>
    <dgm:cxn modelId="{E083FA40-3473-49D1-A992-2C1A923853D6}" srcId="{2CC9DA1C-B846-47A8-A5CA-B283ABE0CC96}" destId="{DBE935BE-C008-43C4-B34E-77A19BC831CD}" srcOrd="2" destOrd="0" parTransId="{8DEBE7BD-8E3B-44A1-8586-1F538C854A7E}" sibTransId="{ACA8D1D0-3F6E-4AA1-AC10-A706B9722C30}"/>
    <dgm:cxn modelId="{298E1EBD-AC98-42EA-9F94-8D4D92484033}" type="presOf" srcId="{39B31290-FD64-467C-B2C2-730630DE427C}" destId="{2AE1B63F-0EDA-4CD5-840C-314A1CDFFB3C}" srcOrd="0" destOrd="0" presId="urn:microsoft.com/office/officeart/2005/8/layout/vList2"/>
    <dgm:cxn modelId="{E509CED7-8B2F-4B76-9A02-49A768D41105}" srcId="{2CC9DA1C-B846-47A8-A5CA-B283ABE0CC96}" destId="{39B31290-FD64-467C-B2C2-730630DE427C}" srcOrd="0" destOrd="0" parTransId="{2094A0F0-3A83-4214-A7BA-79615E91602A}" sibTransId="{7A6A2248-BB57-4537-B529-25EF3FBB6EDD}"/>
    <dgm:cxn modelId="{82DAA281-B22C-4EC0-823D-C79CC6AC5129}" type="presOf" srcId="{E7415EF1-26DD-4B98-92D5-1F718A042013}" destId="{324F27AA-B579-4061-8DE5-F58D95FDCAB9}" srcOrd="0" destOrd="0" presId="urn:microsoft.com/office/officeart/2005/8/layout/vList2"/>
    <dgm:cxn modelId="{19E6F33D-23A3-410A-9DC5-1C5D31DD4B6B}" srcId="{2CC9DA1C-B846-47A8-A5CA-B283ABE0CC96}" destId="{E7415EF1-26DD-4B98-92D5-1F718A042013}" srcOrd="1" destOrd="0" parTransId="{46343773-78B8-4DC2-99FA-2B5E9E2FB1AE}" sibTransId="{63EAD588-ACFF-450D-B3BC-93BC8B3C886B}"/>
    <dgm:cxn modelId="{64D9C63F-A829-40A6-AA3D-C4CAF756E6E8}" type="presParOf" srcId="{6195B8FB-364A-4C31-91A1-CAFD68441B8E}" destId="{2AE1B63F-0EDA-4CD5-840C-314A1CDFFB3C}" srcOrd="0" destOrd="0" presId="urn:microsoft.com/office/officeart/2005/8/layout/vList2"/>
    <dgm:cxn modelId="{294B5E4B-15ED-4E19-B146-A97429581492}" type="presParOf" srcId="{6195B8FB-364A-4C31-91A1-CAFD68441B8E}" destId="{DED6863C-4C12-44DA-BCCE-0DBCD17729A6}" srcOrd="1" destOrd="0" presId="urn:microsoft.com/office/officeart/2005/8/layout/vList2"/>
    <dgm:cxn modelId="{A41BF8E9-35C5-482E-B237-9AD254DF4BB4}" type="presParOf" srcId="{6195B8FB-364A-4C31-91A1-CAFD68441B8E}" destId="{324F27AA-B579-4061-8DE5-F58D95FDCAB9}" srcOrd="2" destOrd="0" presId="urn:microsoft.com/office/officeart/2005/8/layout/vList2"/>
    <dgm:cxn modelId="{5FD95A43-BD6D-4E6E-9DB7-CF073F62B3B0}" type="presParOf" srcId="{6195B8FB-364A-4C31-91A1-CAFD68441B8E}" destId="{39C23FEE-A0CB-47F1-87B5-0B9E3FAD3DDD}" srcOrd="3" destOrd="0" presId="urn:microsoft.com/office/officeart/2005/8/layout/vList2"/>
    <dgm:cxn modelId="{F132B036-053D-4C41-867B-1E3565A9EFF9}" type="presParOf" srcId="{6195B8FB-364A-4C31-91A1-CAFD68441B8E}" destId="{EA654455-1C15-4725-8EE1-C14FFE0B6949}" srcOrd="4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E1B63F-0EDA-4CD5-840C-314A1CDFFB3C}">
      <dsp:nvSpPr>
        <dsp:cNvPr id="0" name=""/>
        <dsp:cNvSpPr/>
      </dsp:nvSpPr>
      <dsp:spPr>
        <a:xfrm>
          <a:off x="0" y="43824"/>
          <a:ext cx="4924425" cy="95340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400" b="1" i="0" kern="1200"/>
            <a:t>Birim Kalite Komisyon Üyeleri:</a:t>
          </a:r>
          <a:endParaRPr lang="tr-TR" sz="2400" kern="1200"/>
        </a:p>
      </dsp:txBody>
      <dsp:txXfrm>
        <a:off x="46541" y="90365"/>
        <a:ext cx="4831343" cy="860321"/>
      </dsp:txXfrm>
    </dsp:sp>
    <dsp:sp modelId="{324F27AA-B579-4061-8DE5-F58D95FDCAB9}">
      <dsp:nvSpPr>
        <dsp:cNvPr id="0" name=""/>
        <dsp:cNvSpPr/>
      </dsp:nvSpPr>
      <dsp:spPr>
        <a:xfrm>
          <a:off x="0" y="1066348"/>
          <a:ext cx="4924425" cy="95340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400" b="1" i="0" kern="1200"/>
            <a:t>Dr. Öğr. Üyesi Şahide AKBULUT (Başkan)</a:t>
          </a:r>
          <a:endParaRPr lang="tr-TR" sz="2400" kern="1200"/>
        </a:p>
      </dsp:txBody>
      <dsp:txXfrm>
        <a:off x="46541" y="1112889"/>
        <a:ext cx="4831343" cy="860321"/>
      </dsp:txXfrm>
    </dsp:sp>
    <dsp:sp modelId="{EA654455-1C15-4725-8EE1-C14FFE0B6949}">
      <dsp:nvSpPr>
        <dsp:cNvPr id="0" name=""/>
        <dsp:cNvSpPr/>
      </dsp:nvSpPr>
      <dsp:spPr>
        <a:xfrm>
          <a:off x="0" y="2088871"/>
          <a:ext cx="4924425" cy="95340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400" b="1" i="0" kern="1200"/>
            <a:t>Dr.Öğr.Üyesi Murat BİLGİÇ(Üye)</a:t>
          </a:r>
          <a:endParaRPr lang="tr-TR" sz="2400" kern="1200"/>
        </a:p>
      </dsp:txBody>
      <dsp:txXfrm>
        <a:off x="46541" y="2135412"/>
        <a:ext cx="4831343" cy="8603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2026-06-16T11:20:00Z</dcterms:created>
  <dcterms:modified xsi:type="dcterms:W3CDTF">2026-06-16T11:26:00Z</dcterms:modified>
</cp:coreProperties>
</file>